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004B" w14:textId="311176AD" w:rsidR="00000000" w:rsidRPr="005C2469" w:rsidRDefault="00FB5EC6" w:rsidP="00B05D36">
      <w:pPr>
        <w:jc w:val="center"/>
        <w:rPr>
          <w:b/>
          <w:bCs/>
          <w:szCs w:val="25"/>
        </w:rPr>
      </w:pPr>
      <w:r w:rsidRPr="005C2469">
        <w:rPr>
          <w:b/>
          <w:bCs/>
          <w:szCs w:val="25"/>
        </w:rPr>
        <w:t>WSU S</w:t>
      </w:r>
      <w:r w:rsidR="007E2D80" w:rsidRPr="005C2469">
        <w:rPr>
          <w:b/>
          <w:bCs/>
          <w:szCs w:val="25"/>
        </w:rPr>
        <w:t>2</w:t>
      </w:r>
      <w:r w:rsidRPr="005C2469">
        <w:rPr>
          <w:b/>
          <w:bCs/>
          <w:szCs w:val="25"/>
        </w:rPr>
        <w:t>S Summer Research Program - Parent/Guardian Disclosures and Waiver</w:t>
      </w:r>
    </w:p>
    <w:p w14:paraId="1249DA2D" w14:textId="3643A15A" w:rsidR="00FB5EC6" w:rsidRPr="00FC7E3B" w:rsidRDefault="00FB5EC6">
      <w:pPr>
        <w:rPr>
          <w:sz w:val="23"/>
          <w:szCs w:val="23"/>
        </w:rPr>
      </w:pPr>
    </w:p>
    <w:p w14:paraId="5B91CB97" w14:textId="3A9E7125" w:rsidR="00FB5EC6" w:rsidRPr="00FC7E3B" w:rsidRDefault="00FB5EC6">
      <w:pPr>
        <w:rPr>
          <w:b/>
          <w:bCs/>
          <w:sz w:val="23"/>
          <w:szCs w:val="23"/>
        </w:rPr>
      </w:pPr>
      <w:r w:rsidRPr="00FC7E3B">
        <w:rPr>
          <w:b/>
          <w:bCs/>
          <w:sz w:val="23"/>
          <w:szCs w:val="23"/>
        </w:rPr>
        <w:t>Waiver of Liability/Parental Consent</w:t>
      </w:r>
    </w:p>
    <w:p w14:paraId="70BA61AF" w14:textId="77777777" w:rsidR="003F50D5" w:rsidRDefault="00FB5EC6" w:rsidP="00FB5EC6">
      <w:pPr>
        <w:rPr>
          <w:sz w:val="23"/>
          <w:szCs w:val="23"/>
        </w:rPr>
      </w:pPr>
      <w:r w:rsidRPr="00FC7E3B">
        <w:rPr>
          <w:sz w:val="23"/>
          <w:szCs w:val="23"/>
        </w:rPr>
        <w:t xml:space="preserve">I/We, the undersigned, hereby certify that I/we are the parent or legal guardian of the student. I/we further certify that the student is physically, emotionally, and mentally capable of participating in all related activities with reasonable and appropriate accommodations. </w:t>
      </w:r>
    </w:p>
    <w:p w14:paraId="43DF588B" w14:textId="77777777" w:rsidR="003F50D5" w:rsidRDefault="003F50D5" w:rsidP="00FB5EC6">
      <w:pPr>
        <w:rPr>
          <w:sz w:val="23"/>
          <w:szCs w:val="23"/>
        </w:rPr>
      </w:pPr>
    </w:p>
    <w:p w14:paraId="45529A20" w14:textId="35C234DE" w:rsidR="00FB5EC6" w:rsidRPr="00FC7E3B" w:rsidRDefault="00FB5EC6" w:rsidP="00FB5EC6">
      <w:pPr>
        <w:rPr>
          <w:sz w:val="23"/>
          <w:szCs w:val="23"/>
        </w:rPr>
      </w:pPr>
      <w:r w:rsidRPr="00FC7E3B">
        <w:rPr>
          <w:sz w:val="23"/>
          <w:szCs w:val="23"/>
        </w:rPr>
        <w:t>If accommodations are needed, I/We agree to notify the WSU S</w:t>
      </w:r>
      <w:r w:rsidR="003F50D5">
        <w:rPr>
          <w:sz w:val="23"/>
          <w:szCs w:val="23"/>
        </w:rPr>
        <w:t>2</w:t>
      </w:r>
      <w:r w:rsidRPr="00FC7E3B">
        <w:rPr>
          <w:sz w:val="23"/>
          <w:szCs w:val="23"/>
        </w:rPr>
        <w:t>S Summer Research Program in writing at least three weeks before the program begins, and I/We agree to provide a medical form to the program to state such needs. Upon request by the staff of WSU S</w:t>
      </w:r>
      <w:r w:rsidR="007E2D80">
        <w:rPr>
          <w:sz w:val="23"/>
          <w:szCs w:val="23"/>
        </w:rPr>
        <w:t>2</w:t>
      </w:r>
      <w:r w:rsidRPr="00FC7E3B">
        <w:rPr>
          <w:sz w:val="23"/>
          <w:szCs w:val="23"/>
        </w:rPr>
        <w:t>S Summer Research Program, I/We agree to provide a doctor's certificate confirming the student's ability to participate in Program activities. I/We hereby give permission for the staff/Faculty of WSU S</w:t>
      </w:r>
      <w:r w:rsidR="007E2D80">
        <w:rPr>
          <w:sz w:val="23"/>
          <w:szCs w:val="23"/>
        </w:rPr>
        <w:t>2</w:t>
      </w:r>
      <w:r w:rsidRPr="00FC7E3B">
        <w:rPr>
          <w:sz w:val="23"/>
          <w:szCs w:val="23"/>
        </w:rPr>
        <w:t>S Summer Research Program to seek appropriate medical treatment for the student during the period of the Program and for the student to receive medical attention in the event of an accident, injury, disease or illness. I/We will be responsible for all costs of medical attention provided. As a condition to the student's participation in the Program, I/We accept all liability related to any loss, personal injury, disease, illness or property damage that maybe sustained or occur during participation in the Program. I/We understand that when my child's class ends for the day, WSU's responsibility for him/her ends and it is my responsibility to pick him or her up at the designated time and location.</w:t>
      </w:r>
    </w:p>
    <w:p w14:paraId="6EF6C597" w14:textId="0C073489" w:rsidR="00FB5EC6" w:rsidRPr="00FC7E3B" w:rsidRDefault="00FB5EC6" w:rsidP="00FB5EC6">
      <w:pPr>
        <w:rPr>
          <w:sz w:val="23"/>
          <w:szCs w:val="23"/>
        </w:rPr>
      </w:pPr>
    </w:p>
    <w:p w14:paraId="3821DD36" w14:textId="2DC080CC" w:rsidR="00FB5EC6" w:rsidRDefault="00FB5EC6" w:rsidP="6B77F605">
      <w:pPr>
        <w:rPr>
          <w:b/>
          <w:bCs/>
          <w:sz w:val="23"/>
          <w:szCs w:val="23"/>
        </w:rPr>
      </w:pPr>
      <w:r w:rsidRPr="00FC7E3B">
        <w:rPr>
          <w:b/>
          <w:bCs/>
          <w:sz w:val="23"/>
          <w:szCs w:val="23"/>
        </w:rPr>
        <w:t>Parental Permissions</w:t>
      </w:r>
    </w:p>
    <w:p w14:paraId="03D7A3D2" w14:textId="77777777" w:rsidR="005C2469" w:rsidRPr="00FC7E3B" w:rsidRDefault="005C2469" w:rsidP="6B77F605">
      <w:pPr>
        <w:rPr>
          <w:b/>
          <w:bCs/>
          <w:sz w:val="23"/>
          <w:szCs w:val="23"/>
        </w:rPr>
      </w:pPr>
    </w:p>
    <w:p w14:paraId="35CE7924" w14:textId="2830F426" w:rsidR="00FB5EC6" w:rsidRPr="00FC7E3B" w:rsidRDefault="00FB5EC6" w:rsidP="00FB5EC6">
      <w:pPr>
        <w:rPr>
          <w:b/>
          <w:bCs/>
          <w:sz w:val="23"/>
          <w:szCs w:val="23"/>
        </w:rPr>
      </w:pPr>
      <w:r w:rsidRPr="00FC7E3B">
        <w:rPr>
          <w:b/>
          <w:bCs/>
          <w:sz w:val="23"/>
          <w:szCs w:val="23"/>
        </w:rPr>
        <w:t>Initial</w:t>
      </w:r>
    </w:p>
    <w:tbl>
      <w:tblPr>
        <w:tblStyle w:val="TableGrid"/>
        <w:tblW w:w="0" w:type="auto"/>
        <w:tblLook w:val="04A0" w:firstRow="1" w:lastRow="0" w:firstColumn="1" w:lastColumn="0" w:noHBand="0" w:noVBand="1"/>
      </w:tblPr>
      <w:tblGrid>
        <w:gridCol w:w="985"/>
        <w:gridCol w:w="8365"/>
      </w:tblGrid>
      <w:tr w:rsidR="00FB5EC6" w:rsidRPr="00FC7E3B" w14:paraId="05D70B43" w14:textId="77777777" w:rsidTr="6B77F605">
        <w:tc>
          <w:tcPr>
            <w:tcW w:w="985" w:type="dxa"/>
          </w:tcPr>
          <w:p w14:paraId="004F3EBB" w14:textId="77777777" w:rsidR="00FB5EC6" w:rsidRPr="00FC7E3B" w:rsidRDefault="00FB5EC6" w:rsidP="00FB5EC6">
            <w:pPr>
              <w:rPr>
                <w:sz w:val="23"/>
                <w:szCs w:val="23"/>
              </w:rPr>
            </w:pPr>
          </w:p>
        </w:tc>
        <w:tc>
          <w:tcPr>
            <w:tcW w:w="8365" w:type="dxa"/>
          </w:tcPr>
          <w:p w14:paraId="7B2642A1" w14:textId="514A2723" w:rsidR="00FB5EC6" w:rsidRPr="00FC7E3B" w:rsidRDefault="00FB5EC6" w:rsidP="00FB5EC6">
            <w:pPr>
              <w:rPr>
                <w:sz w:val="23"/>
                <w:szCs w:val="23"/>
              </w:rPr>
            </w:pPr>
            <w:r w:rsidRPr="00FC7E3B">
              <w:rPr>
                <w:sz w:val="23"/>
                <w:szCs w:val="23"/>
              </w:rPr>
              <w:t>This certifies that I give the WSU SAS Summer Research Program permission to photograph/videotape my child for instructional/publicity purposes.</w:t>
            </w:r>
          </w:p>
        </w:tc>
      </w:tr>
      <w:tr w:rsidR="00FB5EC6" w:rsidRPr="00FC7E3B" w14:paraId="47CB542F" w14:textId="77777777" w:rsidTr="6B77F605">
        <w:tc>
          <w:tcPr>
            <w:tcW w:w="985" w:type="dxa"/>
          </w:tcPr>
          <w:p w14:paraId="25D7B314" w14:textId="77777777" w:rsidR="00FB5EC6" w:rsidRPr="00FC7E3B" w:rsidRDefault="00FB5EC6" w:rsidP="00FB5EC6">
            <w:pPr>
              <w:rPr>
                <w:sz w:val="23"/>
                <w:szCs w:val="23"/>
              </w:rPr>
            </w:pPr>
          </w:p>
        </w:tc>
        <w:tc>
          <w:tcPr>
            <w:tcW w:w="8365" w:type="dxa"/>
          </w:tcPr>
          <w:p w14:paraId="5EFDC069" w14:textId="24AF93D2" w:rsidR="00FB5EC6" w:rsidRPr="00FC7E3B" w:rsidRDefault="00FB5EC6" w:rsidP="00FB5EC6">
            <w:pPr>
              <w:rPr>
                <w:sz w:val="23"/>
                <w:szCs w:val="23"/>
              </w:rPr>
            </w:pPr>
            <w:r w:rsidRPr="00FC7E3B">
              <w:rPr>
                <w:sz w:val="23"/>
                <w:szCs w:val="23"/>
              </w:rPr>
              <w:t>This certifies that I have reviewed this document and consent to my student’s participation in the program as outlined in all shared program materials.</w:t>
            </w:r>
          </w:p>
        </w:tc>
      </w:tr>
      <w:tr w:rsidR="00FB5EC6" w:rsidRPr="00FC7E3B" w14:paraId="77DF44A7" w14:textId="77777777" w:rsidTr="6B77F605">
        <w:tc>
          <w:tcPr>
            <w:tcW w:w="985" w:type="dxa"/>
          </w:tcPr>
          <w:p w14:paraId="5E697952" w14:textId="77777777" w:rsidR="00FB5EC6" w:rsidRPr="00FC7E3B" w:rsidRDefault="00FB5EC6" w:rsidP="00FB5EC6">
            <w:pPr>
              <w:rPr>
                <w:sz w:val="23"/>
                <w:szCs w:val="23"/>
              </w:rPr>
            </w:pPr>
          </w:p>
        </w:tc>
        <w:tc>
          <w:tcPr>
            <w:tcW w:w="8365" w:type="dxa"/>
          </w:tcPr>
          <w:p w14:paraId="0F602E5C" w14:textId="63259CC2" w:rsidR="00FB5EC6" w:rsidRPr="00FC7E3B" w:rsidRDefault="00FB5EC6" w:rsidP="00FB5EC6">
            <w:pPr>
              <w:rPr>
                <w:sz w:val="23"/>
                <w:szCs w:val="23"/>
              </w:rPr>
            </w:pPr>
            <w:r w:rsidRPr="00FC7E3B">
              <w:rPr>
                <w:sz w:val="23"/>
                <w:szCs w:val="23"/>
              </w:rPr>
              <w:t xml:space="preserve">I understand that my student may be working with hazardous chemicals </w:t>
            </w:r>
            <w:r w:rsidR="570C792C" w:rsidRPr="00FC7E3B">
              <w:rPr>
                <w:sz w:val="23"/>
                <w:szCs w:val="23"/>
              </w:rPr>
              <w:t>and</w:t>
            </w:r>
            <w:r w:rsidRPr="00FC7E3B">
              <w:rPr>
                <w:sz w:val="23"/>
                <w:szCs w:val="23"/>
              </w:rPr>
              <w:t xml:space="preserve"> biological materials. Student researchers will be </w:t>
            </w:r>
            <w:r w:rsidR="47C71236" w:rsidRPr="00FC7E3B">
              <w:rPr>
                <w:sz w:val="23"/>
                <w:szCs w:val="23"/>
              </w:rPr>
              <w:t>provided with</w:t>
            </w:r>
            <w:r w:rsidRPr="00FC7E3B">
              <w:rPr>
                <w:sz w:val="23"/>
                <w:szCs w:val="23"/>
              </w:rPr>
              <w:t xml:space="preserve"> training in the safe handling of these items. </w:t>
            </w:r>
            <w:r w:rsidR="7F94FD7D" w:rsidRPr="00FC7E3B">
              <w:rPr>
                <w:sz w:val="23"/>
                <w:szCs w:val="23"/>
              </w:rPr>
              <w:t>I have read the student responsibilities and the basic rules and procedures</w:t>
            </w:r>
          </w:p>
        </w:tc>
      </w:tr>
    </w:tbl>
    <w:p w14:paraId="79132E84" w14:textId="77777777" w:rsidR="00FB5EC6" w:rsidRPr="00FC7E3B" w:rsidRDefault="00FB5EC6" w:rsidP="00FB5EC6">
      <w:pPr>
        <w:rPr>
          <w:sz w:val="23"/>
          <w:szCs w:val="23"/>
        </w:rPr>
      </w:pPr>
    </w:p>
    <w:p w14:paraId="5F178DB9" w14:textId="6891FC43" w:rsidR="00FB5EC6" w:rsidRPr="005C2469" w:rsidRDefault="00FB5EC6" w:rsidP="00FB5EC6">
      <w:pPr>
        <w:rPr>
          <w:b/>
          <w:bCs/>
          <w:sz w:val="23"/>
          <w:szCs w:val="23"/>
          <w:u w:val="single"/>
        </w:rPr>
      </w:pPr>
      <w:r w:rsidRPr="00FC7E3B">
        <w:rPr>
          <w:sz w:val="23"/>
          <w:szCs w:val="23"/>
        </w:rPr>
        <w:t>Please print your name, the student’s name and date this waiver. The form must be completed for your child to participate in the WSU S</w:t>
      </w:r>
      <w:r w:rsidR="00B05D36">
        <w:rPr>
          <w:sz w:val="23"/>
          <w:szCs w:val="23"/>
        </w:rPr>
        <w:t>2</w:t>
      </w:r>
      <w:r w:rsidRPr="00FC7E3B">
        <w:rPr>
          <w:sz w:val="23"/>
          <w:szCs w:val="23"/>
        </w:rPr>
        <w:t>S Summer Research Program. Turn the form into the application by uploading this file.</w:t>
      </w:r>
      <w:r w:rsidR="005C2469">
        <w:rPr>
          <w:sz w:val="23"/>
          <w:szCs w:val="23"/>
        </w:rPr>
        <w:t xml:space="preserve"> </w:t>
      </w:r>
      <w:r w:rsidR="005C2469" w:rsidRPr="005C2469">
        <w:rPr>
          <w:b/>
          <w:bCs/>
          <w:sz w:val="23"/>
          <w:szCs w:val="23"/>
          <w:u w:val="single"/>
        </w:rPr>
        <w:t>Please scan this form rather than taking a photo to upload.</w:t>
      </w:r>
    </w:p>
    <w:p w14:paraId="5097D2A8" w14:textId="6B7950A5" w:rsidR="00FB5EC6" w:rsidRPr="00FC7E3B" w:rsidRDefault="00FB5EC6" w:rsidP="00FB5EC6">
      <w:pPr>
        <w:rPr>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2335"/>
      </w:tblGrid>
      <w:tr w:rsidR="00FB5EC6" w:rsidRPr="00FC7E3B" w14:paraId="3F1E73F0" w14:textId="77777777" w:rsidTr="00FB5EC6">
        <w:trPr>
          <w:trHeight w:val="576"/>
        </w:trPr>
        <w:tc>
          <w:tcPr>
            <w:tcW w:w="9350" w:type="dxa"/>
            <w:gridSpan w:val="2"/>
          </w:tcPr>
          <w:p w14:paraId="2432777B" w14:textId="0860246D" w:rsidR="00FB5EC6" w:rsidRPr="00FC7E3B" w:rsidRDefault="00FB5EC6" w:rsidP="00FB5EC6">
            <w:pPr>
              <w:rPr>
                <w:sz w:val="23"/>
                <w:szCs w:val="23"/>
              </w:rPr>
            </w:pPr>
            <w:r w:rsidRPr="00FC7E3B">
              <w:rPr>
                <w:sz w:val="23"/>
                <w:szCs w:val="23"/>
              </w:rPr>
              <w:t>Student’s Name (Print): ________________________________________________________</w:t>
            </w:r>
            <w:r w:rsidR="00FC7E3B">
              <w:rPr>
                <w:sz w:val="23"/>
                <w:szCs w:val="23"/>
              </w:rPr>
              <w:t>__</w:t>
            </w:r>
          </w:p>
        </w:tc>
      </w:tr>
      <w:tr w:rsidR="00FB5EC6" w:rsidRPr="00FC7E3B" w14:paraId="69F7530A" w14:textId="77777777" w:rsidTr="00FB5EC6">
        <w:trPr>
          <w:trHeight w:val="576"/>
        </w:trPr>
        <w:tc>
          <w:tcPr>
            <w:tcW w:w="7015" w:type="dxa"/>
          </w:tcPr>
          <w:p w14:paraId="0E529841" w14:textId="6FCD7EAE" w:rsidR="00FB5EC6" w:rsidRPr="00FC7E3B" w:rsidRDefault="00FB5EC6" w:rsidP="00FB5EC6">
            <w:pPr>
              <w:rPr>
                <w:sz w:val="23"/>
                <w:szCs w:val="23"/>
              </w:rPr>
            </w:pPr>
            <w:r w:rsidRPr="00FC7E3B">
              <w:rPr>
                <w:sz w:val="23"/>
                <w:szCs w:val="23"/>
              </w:rPr>
              <w:t>Students Signature: ________________________________________</w:t>
            </w:r>
          </w:p>
        </w:tc>
        <w:tc>
          <w:tcPr>
            <w:tcW w:w="2335" w:type="dxa"/>
          </w:tcPr>
          <w:p w14:paraId="11A7B5D4" w14:textId="1F6E8D4E" w:rsidR="00FB5EC6" w:rsidRPr="00FC7E3B" w:rsidRDefault="00FB5EC6" w:rsidP="00FB5EC6">
            <w:pPr>
              <w:rPr>
                <w:sz w:val="23"/>
                <w:szCs w:val="23"/>
              </w:rPr>
            </w:pPr>
            <w:r w:rsidRPr="00FC7E3B">
              <w:rPr>
                <w:sz w:val="23"/>
                <w:szCs w:val="23"/>
              </w:rPr>
              <w:t>Date: ____________</w:t>
            </w:r>
          </w:p>
        </w:tc>
      </w:tr>
      <w:tr w:rsidR="00FB5EC6" w:rsidRPr="00FC7E3B" w14:paraId="3C6CA034" w14:textId="77777777" w:rsidTr="00FB5EC6">
        <w:trPr>
          <w:trHeight w:val="576"/>
        </w:trPr>
        <w:tc>
          <w:tcPr>
            <w:tcW w:w="9350" w:type="dxa"/>
            <w:gridSpan w:val="2"/>
          </w:tcPr>
          <w:p w14:paraId="4D2FC385" w14:textId="57AEF527" w:rsidR="00FB5EC6" w:rsidRPr="00FC7E3B" w:rsidRDefault="00FB5EC6" w:rsidP="00FB5EC6">
            <w:pPr>
              <w:rPr>
                <w:sz w:val="23"/>
                <w:szCs w:val="23"/>
              </w:rPr>
            </w:pPr>
            <w:r w:rsidRPr="00FC7E3B">
              <w:rPr>
                <w:sz w:val="23"/>
                <w:szCs w:val="23"/>
              </w:rPr>
              <w:t>Parent/Legal Guardian (Print): ___________________________________________________</w:t>
            </w:r>
            <w:r w:rsidR="00FC7E3B">
              <w:rPr>
                <w:sz w:val="23"/>
                <w:szCs w:val="23"/>
              </w:rPr>
              <w:t>__</w:t>
            </w:r>
          </w:p>
        </w:tc>
      </w:tr>
      <w:tr w:rsidR="00FB5EC6" w:rsidRPr="00FC7E3B" w14:paraId="1CC7FA39" w14:textId="77777777" w:rsidTr="00FB5EC6">
        <w:trPr>
          <w:trHeight w:val="576"/>
        </w:trPr>
        <w:tc>
          <w:tcPr>
            <w:tcW w:w="7015" w:type="dxa"/>
          </w:tcPr>
          <w:p w14:paraId="2E4AD165" w14:textId="7EBF76A7" w:rsidR="00FB5EC6" w:rsidRPr="00FC7E3B" w:rsidRDefault="00FB5EC6" w:rsidP="00FB5EC6">
            <w:pPr>
              <w:rPr>
                <w:sz w:val="23"/>
                <w:szCs w:val="23"/>
              </w:rPr>
            </w:pPr>
            <w:r w:rsidRPr="00FC7E3B">
              <w:rPr>
                <w:sz w:val="23"/>
                <w:szCs w:val="23"/>
              </w:rPr>
              <w:t>Parent/Legal Guardian Signature: _____________________________</w:t>
            </w:r>
          </w:p>
        </w:tc>
        <w:tc>
          <w:tcPr>
            <w:tcW w:w="2335" w:type="dxa"/>
          </w:tcPr>
          <w:p w14:paraId="074FD5C1" w14:textId="7BD41F6B" w:rsidR="00FB5EC6" w:rsidRPr="00FC7E3B" w:rsidRDefault="00FB5EC6" w:rsidP="00FB5EC6">
            <w:pPr>
              <w:rPr>
                <w:sz w:val="23"/>
                <w:szCs w:val="23"/>
              </w:rPr>
            </w:pPr>
            <w:r w:rsidRPr="00FC7E3B">
              <w:rPr>
                <w:sz w:val="23"/>
                <w:szCs w:val="23"/>
              </w:rPr>
              <w:t>Date: ____________</w:t>
            </w:r>
          </w:p>
        </w:tc>
      </w:tr>
    </w:tbl>
    <w:p w14:paraId="2817AD13" w14:textId="0B397023" w:rsidR="00FB5EC6" w:rsidRPr="00FC7E3B" w:rsidRDefault="00FB5EC6" w:rsidP="00FB5EC6">
      <w:pPr>
        <w:rPr>
          <w:sz w:val="23"/>
          <w:szCs w:val="23"/>
        </w:rPr>
      </w:pPr>
    </w:p>
    <w:sectPr w:rsidR="00FB5EC6" w:rsidRPr="00FC7E3B" w:rsidSect="00D40C3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D6978" w14:textId="77777777" w:rsidR="00C551CC" w:rsidRDefault="00C551CC" w:rsidP="00B05D36">
      <w:r>
        <w:separator/>
      </w:r>
    </w:p>
  </w:endnote>
  <w:endnote w:type="continuationSeparator" w:id="0">
    <w:p w14:paraId="260A894E" w14:textId="77777777" w:rsidR="00C551CC" w:rsidRDefault="00C551CC" w:rsidP="00B0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8E2C0" w14:textId="77777777" w:rsidR="00C551CC" w:rsidRDefault="00C551CC" w:rsidP="00B05D36">
      <w:r>
        <w:separator/>
      </w:r>
    </w:p>
  </w:footnote>
  <w:footnote w:type="continuationSeparator" w:id="0">
    <w:p w14:paraId="2FE92F58" w14:textId="77777777" w:rsidR="00C551CC" w:rsidRDefault="00C551CC" w:rsidP="00B05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FCC3" w14:textId="701AE1CF" w:rsidR="00B05D36" w:rsidRDefault="00B05D36" w:rsidP="00B05D36">
    <w:pPr>
      <w:pStyle w:val="Header"/>
      <w:jc w:val="center"/>
    </w:pPr>
    <w:r>
      <w:rPr>
        <w:noProof/>
      </w:rPr>
      <w:drawing>
        <wp:inline distT="0" distB="0" distL="0" distR="0" wp14:anchorId="5255A63A" wp14:editId="3AD6EBCB">
          <wp:extent cx="3802436" cy="1116965"/>
          <wp:effectExtent l="0" t="0" r="0" b="0"/>
          <wp:docPr id="1475893895" name="Picture 147589389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93895" name="Picture 1475893895" descr="A black background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7289" cy="11213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B7"/>
    <w:rsid w:val="000E472A"/>
    <w:rsid w:val="003F50D5"/>
    <w:rsid w:val="004D00B7"/>
    <w:rsid w:val="005C2469"/>
    <w:rsid w:val="007E2D80"/>
    <w:rsid w:val="00862DE7"/>
    <w:rsid w:val="00B05D36"/>
    <w:rsid w:val="00C551CC"/>
    <w:rsid w:val="00C9288F"/>
    <w:rsid w:val="00CA05D3"/>
    <w:rsid w:val="00D136AA"/>
    <w:rsid w:val="00D22090"/>
    <w:rsid w:val="00D251EB"/>
    <w:rsid w:val="00D40C3B"/>
    <w:rsid w:val="00FB5EC6"/>
    <w:rsid w:val="00FC7E3B"/>
    <w:rsid w:val="0F7F3105"/>
    <w:rsid w:val="20B95C82"/>
    <w:rsid w:val="229665DF"/>
    <w:rsid w:val="2363C828"/>
    <w:rsid w:val="2963605A"/>
    <w:rsid w:val="2F390E6E"/>
    <w:rsid w:val="44B2FE13"/>
    <w:rsid w:val="47C71236"/>
    <w:rsid w:val="56A6BF2C"/>
    <w:rsid w:val="570C792C"/>
    <w:rsid w:val="6B77F605"/>
    <w:rsid w:val="7C2C6E45"/>
    <w:rsid w:val="7F94FD7D"/>
    <w:rsid w:val="7FBA9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06B9E7"/>
  <w15:chartTrackingRefBased/>
  <w15:docId w15:val="{6B4379B8-E12C-0B4C-9C2F-6B97A4EA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5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5D36"/>
    <w:pPr>
      <w:tabs>
        <w:tab w:val="center" w:pos="4680"/>
        <w:tab w:val="right" w:pos="9360"/>
      </w:tabs>
    </w:pPr>
  </w:style>
  <w:style w:type="character" w:customStyle="1" w:styleId="HeaderChar">
    <w:name w:val="Header Char"/>
    <w:basedOn w:val="DefaultParagraphFont"/>
    <w:link w:val="Header"/>
    <w:uiPriority w:val="99"/>
    <w:rsid w:val="00B05D36"/>
  </w:style>
  <w:style w:type="paragraph" w:styleId="Footer">
    <w:name w:val="footer"/>
    <w:basedOn w:val="Normal"/>
    <w:link w:val="FooterChar"/>
    <w:uiPriority w:val="99"/>
    <w:unhideWhenUsed/>
    <w:rsid w:val="00B05D36"/>
    <w:pPr>
      <w:tabs>
        <w:tab w:val="center" w:pos="4680"/>
        <w:tab w:val="right" w:pos="9360"/>
      </w:tabs>
    </w:pPr>
  </w:style>
  <w:style w:type="character" w:customStyle="1" w:styleId="FooterChar">
    <w:name w:val="Footer Char"/>
    <w:basedOn w:val="DefaultParagraphFont"/>
    <w:link w:val="Footer"/>
    <w:uiPriority w:val="99"/>
    <w:rsid w:val="00B05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Kaitlynn Rose</dc:creator>
  <cp:keywords/>
  <dc:description/>
  <cp:lastModifiedBy>Davis, Kaitlynn Rose</cp:lastModifiedBy>
  <cp:revision>9</cp:revision>
  <dcterms:created xsi:type="dcterms:W3CDTF">2023-02-24T18:18:00Z</dcterms:created>
  <dcterms:modified xsi:type="dcterms:W3CDTF">2023-10-11T19:21:00Z</dcterms:modified>
</cp:coreProperties>
</file>